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4085"/>
        <w:gridCol w:w="5696"/>
      </w:tblGrid>
      <w:tr w:rsidR="0018490C" w:rsidRPr="0018490C" w14:paraId="4D610C95" w14:textId="77777777" w:rsidTr="00DE7B24">
        <w:trPr>
          <w:trHeight w:val="851"/>
          <w:jc w:val="center"/>
        </w:trPr>
        <w:tc>
          <w:tcPr>
            <w:tcW w:w="4085" w:type="dxa"/>
          </w:tcPr>
          <w:p w14:paraId="0FE56487" w14:textId="77777777" w:rsidR="0029344D" w:rsidRPr="0018490C" w:rsidRDefault="0029344D" w:rsidP="00DE7B24">
            <w:pPr>
              <w:jc w:val="center"/>
              <w:rPr>
                <w:color w:val="auto"/>
              </w:rPr>
            </w:pPr>
            <w:r w:rsidRPr="0018490C">
              <w:rPr>
                <w:color w:val="auto"/>
              </w:rPr>
              <w:t>BỘ GIÁO DỤC VÀ ĐÀO TẠO</w:t>
            </w:r>
          </w:p>
          <w:p w14:paraId="6E4E4E5B" w14:textId="5B90CECA" w:rsidR="0029344D" w:rsidRPr="0018490C" w:rsidRDefault="0029344D" w:rsidP="00DE7B24">
            <w:pPr>
              <w:jc w:val="center"/>
              <w:rPr>
                <w:b/>
                <w:bCs/>
                <w:color w:val="auto"/>
              </w:rPr>
            </w:pPr>
            <w:r w:rsidRPr="0018490C">
              <w:rPr>
                <w:b/>
                <w:bCs/>
                <w:color w:val="auto"/>
              </w:rPr>
              <w:t>ĐẠI HỌC CẦN THƠ</w:t>
            </w:r>
          </w:p>
          <w:p w14:paraId="4D20E58E" w14:textId="77777777" w:rsidR="0029344D" w:rsidRPr="0018490C" w:rsidRDefault="0029344D" w:rsidP="00DE7B24">
            <w:pPr>
              <w:jc w:val="center"/>
              <w:rPr>
                <w:b/>
                <w:color w:val="auto"/>
              </w:rPr>
            </w:pPr>
            <w:r w:rsidRPr="0018490C">
              <w:rPr>
                <w:b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E79D461" wp14:editId="72D54103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43180</wp:posOffset>
                      </wp:positionV>
                      <wp:extent cx="704850" cy="0"/>
                      <wp:effectExtent l="0" t="0" r="0" b="0"/>
                      <wp:wrapNone/>
                      <wp:docPr id="1950719643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BA0A2C" id="Straight Connector 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5pt,3.4pt" to="126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696" w:type="dxa"/>
          </w:tcPr>
          <w:p w14:paraId="02135307" w14:textId="77777777" w:rsidR="0029344D" w:rsidRPr="0018490C" w:rsidRDefault="0029344D" w:rsidP="00DE7B24">
            <w:pPr>
              <w:jc w:val="center"/>
              <w:rPr>
                <w:b/>
                <w:color w:val="auto"/>
              </w:rPr>
            </w:pPr>
            <w:r w:rsidRPr="0018490C">
              <w:rPr>
                <w:b/>
                <w:color w:val="auto"/>
              </w:rPr>
              <w:t>CỘNG HÒA XÃ HỘI CHỦ NGHĨA VIỆT NAM</w:t>
            </w:r>
          </w:p>
          <w:p w14:paraId="3A64F03C" w14:textId="77777777" w:rsidR="0029344D" w:rsidRPr="0018490C" w:rsidRDefault="0029344D" w:rsidP="00DE7B24">
            <w:pPr>
              <w:jc w:val="center"/>
              <w:rPr>
                <w:b/>
                <w:color w:val="auto"/>
                <w:sz w:val="28"/>
                <w:szCs w:val="28"/>
              </w:rPr>
            </w:pPr>
            <w:r w:rsidRPr="0018490C">
              <w:rPr>
                <w:b/>
                <w:noProof/>
                <w:color w:val="auto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A2BFDA2" wp14:editId="2C32D217">
                      <wp:simplePos x="0" y="0"/>
                      <wp:positionH relativeFrom="column">
                        <wp:posOffset>659130</wp:posOffset>
                      </wp:positionH>
                      <wp:positionV relativeFrom="paragraph">
                        <wp:posOffset>252095</wp:posOffset>
                      </wp:positionV>
                      <wp:extent cx="2181225" cy="0"/>
                      <wp:effectExtent l="0" t="0" r="0" b="0"/>
                      <wp:wrapNone/>
                      <wp:docPr id="1913878878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1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92B476" id="Straight Connector 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9pt,19.85pt" to="223.6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18490C">
              <w:rPr>
                <w:b/>
                <w:color w:val="auto"/>
                <w:sz w:val="28"/>
                <w:szCs w:val="28"/>
              </w:rPr>
              <w:t xml:space="preserve">Độc lập </w:t>
            </w:r>
            <w:r w:rsidRPr="0018490C">
              <w:rPr>
                <w:bCs/>
                <w:color w:val="auto"/>
                <w:sz w:val="28"/>
                <w:szCs w:val="28"/>
              </w:rPr>
              <w:t xml:space="preserve">- </w:t>
            </w:r>
            <w:r w:rsidRPr="0018490C">
              <w:rPr>
                <w:b/>
                <w:color w:val="auto"/>
                <w:sz w:val="28"/>
                <w:szCs w:val="28"/>
              </w:rPr>
              <w:t xml:space="preserve">Tự do </w:t>
            </w:r>
            <w:r w:rsidRPr="0018490C">
              <w:rPr>
                <w:color w:val="auto"/>
                <w:sz w:val="28"/>
                <w:szCs w:val="28"/>
              </w:rPr>
              <w:t xml:space="preserve">- </w:t>
            </w:r>
            <w:r w:rsidRPr="0018490C">
              <w:rPr>
                <w:b/>
                <w:color w:val="auto"/>
                <w:sz w:val="28"/>
                <w:szCs w:val="28"/>
              </w:rPr>
              <w:t>Hạnh phúc</w:t>
            </w:r>
          </w:p>
        </w:tc>
      </w:tr>
      <w:tr w:rsidR="0029344D" w:rsidRPr="0018490C" w14:paraId="2E80639A" w14:textId="77777777" w:rsidTr="00DE7B24">
        <w:trPr>
          <w:trHeight w:val="403"/>
          <w:jc w:val="center"/>
        </w:trPr>
        <w:tc>
          <w:tcPr>
            <w:tcW w:w="4085" w:type="dxa"/>
          </w:tcPr>
          <w:p w14:paraId="1F2C985B" w14:textId="502107DB" w:rsidR="0029344D" w:rsidRPr="0018490C" w:rsidRDefault="0029344D" w:rsidP="00DE7B24">
            <w:pPr>
              <w:jc w:val="center"/>
              <w:rPr>
                <w:color w:val="auto"/>
              </w:rPr>
            </w:pPr>
            <w:r w:rsidRPr="0018490C">
              <w:rPr>
                <w:color w:val="auto"/>
              </w:rPr>
              <w:t>Số:</w:t>
            </w:r>
            <w:r w:rsidR="0071002A">
              <w:rPr>
                <w:color w:val="auto"/>
              </w:rPr>
              <w:t xml:space="preserve"> ………</w:t>
            </w:r>
            <w:r w:rsidRPr="0018490C">
              <w:rPr>
                <w:color w:val="auto"/>
              </w:rPr>
              <w:t>/TB-ĐHCT</w:t>
            </w:r>
          </w:p>
        </w:tc>
        <w:tc>
          <w:tcPr>
            <w:tcW w:w="5696" w:type="dxa"/>
          </w:tcPr>
          <w:p w14:paraId="0CDDA7F0" w14:textId="174C2339" w:rsidR="0029344D" w:rsidRPr="0018490C" w:rsidRDefault="0029344D" w:rsidP="0042721B">
            <w:pPr>
              <w:jc w:val="center"/>
              <w:rPr>
                <w:b/>
                <w:color w:val="auto"/>
              </w:rPr>
            </w:pPr>
            <w:r w:rsidRPr="0018490C">
              <w:rPr>
                <w:i/>
                <w:color w:val="auto"/>
                <w:sz w:val="28"/>
                <w:szCs w:val="28"/>
              </w:rPr>
              <w:t xml:space="preserve">Cần Thơ, ngày </w:t>
            </w:r>
            <w:r w:rsidR="00FA5DB6">
              <w:rPr>
                <w:i/>
                <w:color w:val="auto"/>
                <w:sz w:val="28"/>
                <w:szCs w:val="28"/>
              </w:rPr>
              <w:t>….</w:t>
            </w:r>
            <w:r w:rsidRPr="0018490C">
              <w:rPr>
                <w:i/>
                <w:color w:val="auto"/>
                <w:sz w:val="28"/>
                <w:szCs w:val="28"/>
              </w:rPr>
              <w:t xml:space="preserve">   tháng  </w:t>
            </w:r>
            <w:r w:rsidR="00FA5DB6">
              <w:rPr>
                <w:i/>
                <w:color w:val="auto"/>
                <w:sz w:val="28"/>
                <w:szCs w:val="28"/>
              </w:rPr>
              <w:t>….</w:t>
            </w:r>
            <w:r w:rsidRPr="0018490C">
              <w:rPr>
                <w:i/>
                <w:color w:val="auto"/>
                <w:sz w:val="28"/>
                <w:szCs w:val="28"/>
              </w:rPr>
              <w:t xml:space="preserve">     năm </w:t>
            </w:r>
            <w:r w:rsidR="00FA5DB6">
              <w:rPr>
                <w:i/>
                <w:color w:val="auto"/>
                <w:sz w:val="28"/>
                <w:szCs w:val="28"/>
              </w:rPr>
              <w:t>……</w:t>
            </w:r>
          </w:p>
        </w:tc>
      </w:tr>
    </w:tbl>
    <w:p w14:paraId="2C12D325" w14:textId="77777777" w:rsidR="00C85115" w:rsidRPr="0018490C" w:rsidRDefault="00C85115" w:rsidP="007F5DD6">
      <w:pPr>
        <w:shd w:val="clear" w:color="auto" w:fill="FFFFFF"/>
        <w:jc w:val="center"/>
        <w:rPr>
          <w:b/>
          <w:bCs/>
          <w:color w:val="auto"/>
          <w:sz w:val="28"/>
          <w:szCs w:val="28"/>
          <w:lang w:val="vi-VN"/>
        </w:rPr>
      </w:pPr>
    </w:p>
    <w:p w14:paraId="2A5567E8" w14:textId="77777777" w:rsidR="0047352C" w:rsidRPr="0018490C" w:rsidRDefault="0047352C" w:rsidP="007F5DD6">
      <w:pPr>
        <w:shd w:val="clear" w:color="auto" w:fill="FFFFFF"/>
        <w:jc w:val="center"/>
        <w:rPr>
          <w:b/>
          <w:bCs/>
          <w:color w:val="auto"/>
          <w:sz w:val="28"/>
          <w:szCs w:val="28"/>
          <w:shd w:val="clear" w:color="auto" w:fill="FFFFFF"/>
        </w:rPr>
      </w:pPr>
      <w:bookmarkStart w:id="0" w:name="chuong_pl_6_name"/>
      <w:r w:rsidRPr="0018490C">
        <w:rPr>
          <w:b/>
          <w:bCs/>
          <w:color w:val="auto"/>
          <w:sz w:val="28"/>
          <w:szCs w:val="28"/>
          <w:shd w:val="clear" w:color="auto" w:fill="FFFFFF"/>
        </w:rPr>
        <w:t>THÔNG BÁO KẾT QUẢ KIỂM TRA</w:t>
      </w:r>
      <w:bookmarkEnd w:id="0"/>
    </w:p>
    <w:p w14:paraId="72E63210" w14:textId="223931E6" w:rsidR="007A2313" w:rsidRPr="0018490C" w:rsidRDefault="00FA5DB6" w:rsidP="00875946">
      <w:pPr>
        <w:jc w:val="center"/>
        <w:rPr>
          <w:b/>
          <w:color w:val="auto"/>
        </w:rPr>
      </w:pPr>
      <w:r>
        <w:rPr>
          <w:b/>
          <w:color w:val="auto"/>
        </w:rPr>
        <w:t>…………………………………(1)</w:t>
      </w:r>
    </w:p>
    <w:p w14:paraId="60E32209" w14:textId="163B6912" w:rsidR="00C85115" w:rsidRPr="0018490C" w:rsidRDefault="00242979" w:rsidP="00242979">
      <w:pPr>
        <w:shd w:val="clear" w:color="auto" w:fill="FFFFFF"/>
        <w:jc w:val="center"/>
        <w:rPr>
          <w:b/>
          <w:bCs/>
          <w:color w:val="auto"/>
        </w:rPr>
      </w:pPr>
      <w:r w:rsidRPr="0018490C">
        <w:rPr>
          <w:b/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E2C687" wp14:editId="47FC0DFF">
                <wp:simplePos x="0" y="0"/>
                <wp:positionH relativeFrom="column">
                  <wp:posOffset>2548973</wp:posOffset>
                </wp:positionH>
                <wp:positionV relativeFrom="paragraph">
                  <wp:posOffset>51435</wp:posOffset>
                </wp:positionV>
                <wp:extent cx="1047750" cy="0"/>
                <wp:effectExtent l="0" t="0" r="0" b="0"/>
                <wp:wrapNone/>
                <wp:docPr id="141296944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E35D2F" id="Straight Connector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7pt,4.05pt" to="283.2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896944" w:rsidRPr="0018490C">
        <w:rPr>
          <w:b/>
          <w:bCs/>
          <w:color w:val="auto"/>
        </w:rPr>
        <w:br/>
      </w:r>
    </w:p>
    <w:p w14:paraId="01ECB987" w14:textId="11F3A2AB" w:rsidR="00AA39E7" w:rsidRPr="0018490C" w:rsidRDefault="0042721B" w:rsidP="003A2BB7">
      <w:pPr>
        <w:spacing w:after="120" w:line="259" w:lineRule="auto"/>
        <w:ind w:firstLine="720"/>
        <w:jc w:val="both"/>
        <w:rPr>
          <w:color w:val="auto"/>
        </w:rPr>
      </w:pPr>
      <w:r w:rsidRPr="0018490C">
        <w:rPr>
          <w:color w:val="auto"/>
        </w:rPr>
        <w:t xml:space="preserve">Thực hiện Quyết định số </w:t>
      </w:r>
      <w:r w:rsidR="00FA5DB6">
        <w:rPr>
          <w:color w:val="auto"/>
        </w:rPr>
        <w:t>…..</w:t>
      </w:r>
      <w:r w:rsidRPr="0018490C">
        <w:rPr>
          <w:color w:val="auto"/>
        </w:rPr>
        <w:t xml:space="preserve">/QĐ-ĐHCT ngày </w:t>
      </w:r>
      <w:r w:rsidR="00FA5DB6">
        <w:rPr>
          <w:color w:val="auto"/>
        </w:rPr>
        <w:t>….</w:t>
      </w:r>
      <w:r w:rsidRPr="0018490C">
        <w:rPr>
          <w:color w:val="auto"/>
        </w:rPr>
        <w:t xml:space="preserve">tháng </w:t>
      </w:r>
      <w:r w:rsidR="00FA5DB6">
        <w:rPr>
          <w:color w:val="auto"/>
        </w:rPr>
        <w:t>…</w:t>
      </w:r>
      <w:r w:rsidRPr="0018490C">
        <w:rPr>
          <w:color w:val="auto"/>
        </w:rPr>
        <w:t xml:space="preserve"> năm </w:t>
      </w:r>
      <w:r w:rsidR="00FA5DB6">
        <w:rPr>
          <w:color w:val="auto"/>
        </w:rPr>
        <w:t>…</w:t>
      </w:r>
      <w:r w:rsidRPr="0018490C">
        <w:rPr>
          <w:color w:val="auto"/>
        </w:rPr>
        <w:t xml:space="preserve"> của </w:t>
      </w:r>
      <w:r w:rsidR="00FA5DB6">
        <w:rPr>
          <w:color w:val="auto"/>
        </w:rPr>
        <w:t xml:space="preserve">Giám đốc ĐHCT </w:t>
      </w:r>
      <w:r w:rsidRPr="0018490C">
        <w:rPr>
          <w:color w:val="auto"/>
        </w:rPr>
        <w:t>về việc kiểm tra</w:t>
      </w:r>
      <w:r w:rsidR="00FA5DB6">
        <w:rPr>
          <w:color w:val="auto"/>
        </w:rPr>
        <w:t>………</w:t>
      </w:r>
      <w:r w:rsidR="00890A10">
        <w:rPr>
          <w:color w:val="auto"/>
        </w:rPr>
        <w:t>(1)</w:t>
      </w:r>
      <w:r w:rsidR="00FA5DB6">
        <w:rPr>
          <w:color w:val="auto"/>
        </w:rPr>
        <w:t>…………..</w:t>
      </w:r>
      <w:r w:rsidRPr="0018490C">
        <w:rPr>
          <w:color w:val="auto"/>
        </w:rPr>
        <w:t xml:space="preserve">, từ ngày </w:t>
      </w:r>
      <w:r w:rsidR="00FA5DB6">
        <w:rPr>
          <w:color w:val="auto"/>
        </w:rPr>
        <w:t>…</w:t>
      </w:r>
      <w:r w:rsidRPr="0018490C">
        <w:rPr>
          <w:color w:val="auto"/>
        </w:rPr>
        <w:t>/</w:t>
      </w:r>
      <w:r w:rsidR="00FA5DB6">
        <w:rPr>
          <w:color w:val="auto"/>
        </w:rPr>
        <w:t>….</w:t>
      </w:r>
      <w:r w:rsidRPr="0018490C">
        <w:rPr>
          <w:color w:val="auto"/>
        </w:rPr>
        <w:t>/</w:t>
      </w:r>
      <w:r w:rsidR="00FA5DB6">
        <w:rPr>
          <w:color w:val="auto"/>
        </w:rPr>
        <w:t>…</w:t>
      </w:r>
      <w:r w:rsidRPr="0018490C">
        <w:rPr>
          <w:color w:val="auto"/>
        </w:rPr>
        <w:t xml:space="preserve"> đến ngày </w:t>
      </w:r>
      <w:r w:rsidR="00FA5DB6">
        <w:rPr>
          <w:color w:val="auto"/>
        </w:rPr>
        <w:t>…</w:t>
      </w:r>
      <w:r w:rsidRPr="0018490C">
        <w:rPr>
          <w:color w:val="auto"/>
        </w:rPr>
        <w:t>/</w:t>
      </w:r>
      <w:r w:rsidR="00FA5DB6">
        <w:rPr>
          <w:color w:val="auto"/>
        </w:rPr>
        <w:t>…</w:t>
      </w:r>
      <w:r w:rsidRPr="0018490C">
        <w:rPr>
          <w:color w:val="auto"/>
        </w:rPr>
        <w:t>/</w:t>
      </w:r>
      <w:r w:rsidR="00FA5DB6">
        <w:rPr>
          <w:color w:val="auto"/>
        </w:rPr>
        <w:t>…</w:t>
      </w:r>
      <w:r w:rsidRPr="0018490C">
        <w:rPr>
          <w:color w:val="auto"/>
        </w:rPr>
        <w:t>, Đoàn kiểm tra đã làm việc với các đơn vị liên quan và tiến hành kiểm tra trực tiếp các nội dung liên quan</w:t>
      </w:r>
      <w:r w:rsidR="00FA5DB6">
        <w:rPr>
          <w:color w:val="auto"/>
        </w:rPr>
        <w:t>………………………</w:t>
      </w:r>
      <w:r w:rsidR="00890A10">
        <w:rPr>
          <w:color w:val="auto"/>
        </w:rPr>
        <w:t>(1)</w:t>
      </w:r>
      <w:r w:rsidR="00FA5DB6">
        <w:rPr>
          <w:color w:val="auto"/>
        </w:rPr>
        <w:t>………………………………………………….</w:t>
      </w:r>
      <w:r w:rsidR="00530645" w:rsidRPr="0018490C">
        <w:rPr>
          <w:bCs/>
          <w:iCs/>
          <w:color w:val="auto"/>
        </w:rPr>
        <w:t>.</w:t>
      </w:r>
    </w:p>
    <w:p w14:paraId="71962278" w14:textId="32AE8114" w:rsidR="00AA39E7" w:rsidRPr="0018490C" w:rsidRDefault="00AA39E7" w:rsidP="003A2BB7">
      <w:pPr>
        <w:spacing w:after="120" w:line="259" w:lineRule="auto"/>
        <w:ind w:firstLine="709"/>
        <w:jc w:val="both"/>
        <w:rPr>
          <w:iCs/>
          <w:color w:val="auto"/>
        </w:rPr>
      </w:pPr>
      <w:r w:rsidRPr="0018490C">
        <w:rPr>
          <w:iCs/>
          <w:color w:val="auto"/>
        </w:rPr>
        <w:t xml:space="preserve">Xét </w:t>
      </w:r>
      <w:r w:rsidR="00A33BD3" w:rsidRPr="0018490C">
        <w:rPr>
          <w:iCs/>
          <w:color w:val="auto"/>
        </w:rPr>
        <w:t>B</w:t>
      </w:r>
      <w:r w:rsidRPr="0018490C">
        <w:rPr>
          <w:iCs/>
          <w:color w:val="auto"/>
        </w:rPr>
        <w:t>áo cáo kết quả</w:t>
      </w:r>
      <w:r w:rsidR="00D612E9" w:rsidRPr="0018490C">
        <w:rPr>
          <w:iCs/>
          <w:color w:val="auto"/>
        </w:rPr>
        <w:t xml:space="preserve"> kiểm tra</w:t>
      </w:r>
      <w:r w:rsidR="00737132" w:rsidRPr="0018490C">
        <w:rPr>
          <w:iCs/>
          <w:color w:val="auto"/>
        </w:rPr>
        <w:t xml:space="preserve"> ngày </w:t>
      </w:r>
      <w:r w:rsidR="00FA5DB6">
        <w:rPr>
          <w:iCs/>
          <w:color w:val="auto"/>
        </w:rPr>
        <w:t>….</w:t>
      </w:r>
      <w:r w:rsidR="0042721B" w:rsidRPr="0018490C">
        <w:rPr>
          <w:iCs/>
          <w:color w:val="auto"/>
        </w:rPr>
        <w:t>/</w:t>
      </w:r>
      <w:r w:rsidR="00FA5DB6">
        <w:rPr>
          <w:iCs/>
          <w:color w:val="auto"/>
        </w:rPr>
        <w:t>…..</w:t>
      </w:r>
      <w:r w:rsidR="0042721B" w:rsidRPr="0018490C">
        <w:rPr>
          <w:iCs/>
          <w:color w:val="auto"/>
        </w:rPr>
        <w:t>/</w:t>
      </w:r>
      <w:r w:rsidR="00FA5DB6">
        <w:rPr>
          <w:iCs/>
          <w:color w:val="auto"/>
        </w:rPr>
        <w:t>…..</w:t>
      </w:r>
      <w:r w:rsidR="00737132" w:rsidRPr="0018490C">
        <w:rPr>
          <w:iCs/>
          <w:color w:val="auto"/>
        </w:rPr>
        <w:t xml:space="preserve"> của Trưởng đoàn kiểm tra về việc</w:t>
      </w:r>
      <w:r w:rsidRPr="0018490C">
        <w:rPr>
          <w:iCs/>
          <w:color w:val="auto"/>
        </w:rPr>
        <w:t xml:space="preserve"> </w:t>
      </w:r>
      <w:r w:rsidR="00EA1F5A" w:rsidRPr="0018490C">
        <w:rPr>
          <w:color w:val="auto"/>
        </w:rPr>
        <w:t>kiểm tra</w:t>
      </w:r>
      <w:r w:rsidR="00FA5DB6">
        <w:rPr>
          <w:color w:val="auto"/>
        </w:rPr>
        <w:t>……</w:t>
      </w:r>
      <w:r w:rsidR="00890A10">
        <w:rPr>
          <w:color w:val="auto"/>
        </w:rPr>
        <w:t>(1)</w:t>
      </w:r>
      <w:r w:rsidR="00FA5DB6">
        <w:rPr>
          <w:color w:val="auto"/>
        </w:rPr>
        <w:t>………..</w:t>
      </w:r>
      <w:r w:rsidR="00737132" w:rsidRPr="0018490C">
        <w:rPr>
          <w:iCs/>
          <w:color w:val="auto"/>
        </w:rPr>
        <w:t>,</w:t>
      </w:r>
      <w:r w:rsidR="0042721B" w:rsidRPr="0018490C">
        <w:rPr>
          <w:iCs/>
          <w:color w:val="auto"/>
        </w:rPr>
        <w:t xml:space="preserve"> </w:t>
      </w:r>
      <w:r w:rsidR="00FA5DB6">
        <w:rPr>
          <w:iCs/>
          <w:color w:val="auto"/>
        </w:rPr>
        <w:t xml:space="preserve">Giám đốc </w:t>
      </w:r>
      <w:r w:rsidR="00D815EC" w:rsidRPr="0018490C">
        <w:rPr>
          <w:iCs/>
          <w:color w:val="auto"/>
        </w:rPr>
        <w:t>ĐHCT t</w:t>
      </w:r>
      <w:r w:rsidR="0047352C" w:rsidRPr="0018490C">
        <w:rPr>
          <w:iCs/>
          <w:color w:val="auto"/>
        </w:rPr>
        <w:t>hông báo kết quả kiểm</w:t>
      </w:r>
      <w:r w:rsidRPr="0018490C">
        <w:rPr>
          <w:iCs/>
          <w:color w:val="auto"/>
        </w:rPr>
        <w:t xml:space="preserve"> tra như sau:</w:t>
      </w:r>
    </w:p>
    <w:p w14:paraId="69E8D5FA" w14:textId="24959E3C" w:rsidR="00242979" w:rsidRDefault="00875946" w:rsidP="00835B67">
      <w:pPr>
        <w:pStyle w:val="ListParagraph"/>
        <w:numPr>
          <w:ilvl w:val="0"/>
          <w:numId w:val="14"/>
        </w:numPr>
        <w:spacing w:after="120" w:line="259" w:lineRule="auto"/>
        <w:contextualSpacing w:val="0"/>
        <w:jc w:val="both"/>
        <w:rPr>
          <w:b/>
          <w:color w:val="auto"/>
        </w:rPr>
      </w:pPr>
      <w:r w:rsidRPr="0018490C">
        <w:rPr>
          <w:b/>
          <w:color w:val="auto"/>
        </w:rPr>
        <w:t xml:space="preserve">Khái quát </w:t>
      </w:r>
    </w:p>
    <w:p w14:paraId="2F0316FC" w14:textId="3B56AA43" w:rsidR="00835B67" w:rsidRPr="00835B67" w:rsidRDefault="00835B67" w:rsidP="00835B67">
      <w:pPr>
        <w:spacing w:after="120" w:line="259" w:lineRule="auto"/>
        <w:ind w:left="720"/>
        <w:jc w:val="both"/>
        <w:rPr>
          <w:bCs/>
          <w:color w:val="auto"/>
        </w:rPr>
      </w:pPr>
      <w:r w:rsidRPr="00835B67">
        <w:rPr>
          <w:bCs/>
          <w:color w:val="auto"/>
        </w:rPr>
        <w:t>…</w:t>
      </w:r>
    </w:p>
    <w:p w14:paraId="272D0BD8" w14:textId="43DA215B" w:rsidR="0042721B" w:rsidRPr="00835B67" w:rsidRDefault="0042721B" w:rsidP="00835B67">
      <w:pPr>
        <w:pStyle w:val="ListParagraph"/>
        <w:numPr>
          <w:ilvl w:val="0"/>
          <w:numId w:val="14"/>
        </w:numPr>
        <w:spacing w:after="120" w:line="259" w:lineRule="auto"/>
        <w:jc w:val="both"/>
        <w:rPr>
          <w:b/>
          <w:color w:val="auto"/>
        </w:rPr>
      </w:pPr>
      <w:r w:rsidRPr="00835B67">
        <w:rPr>
          <w:b/>
          <w:color w:val="auto"/>
          <w:shd w:val="solid" w:color="FFFFFF" w:fill="auto"/>
        </w:rPr>
        <w:t>Kết quả</w:t>
      </w:r>
      <w:r w:rsidRPr="00835B67">
        <w:rPr>
          <w:b/>
          <w:color w:val="auto"/>
        </w:rPr>
        <w:t xml:space="preserve"> kiểm tra</w:t>
      </w:r>
    </w:p>
    <w:p w14:paraId="253D8312" w14:textId="7722809F" w:rsidR="00835B67" w:rsidRPr="00835B67" w:rsidRDefault="00835B67" w:rsidP="00835B67">
      <w:pPr>
        <w:spacing w:after="120" w:line="259" w:lineRule="auto"/>
        <w:ind w:left="720"/>
        <w:jc w:val="both"/>
        <w:rPr>
          <w:color w:val="auto"/>
        </w:rPr>
      </w:pPr>
      <w:r>
        <w:rPr>
          <w:color w:val="auto"/>
        </w:rPr>
        <w:t>…..</w:t>
      </w:r>
    </w:p>
    <w:p w14:paraId="584F814A" w14:textId="3D91E643" w:rsidR="0042721B" w:rsidRPr="00835B67" w:rsidRDefault="00D50E10" w:rsidP="00835B67">
      <w:pPr>
        <w:pStyle w:val="ListParagraph"/>
        <w:numPr>
          <w:ilvl w:val="0"/>
          <w:numId w:val="14"/>
        </w:numPr>
        <w:spacing w:after="120" w:line="259" w:lineRule="auto"/>
        <w:jc w:val="both"/>
        <w:rPr>
          <w:b/>
          <w:iCs/>
          <w:color w:val="auto"/>
        </w:rPr>
      </w:pPr>
      <w:r w:rsidRPr="00835B67">
        <w:rPr>
          <w:b/>
          <w:iCs/>
          <w:color w:val="auto"/>
        </w:rPr>
        <w:t>Kết luận về những nội dung đã tiến hành kiểm tra</w:t>
      </w:r>
    </w:p>
    <w:p w14:paraId="71895BC1" w14:textId="0D944AAB" w:rsidR="00835B67" w:rsidRPr="00835B67" w:rsidRDefault="00835B67" w:rsidP="00835B67">
      <w:pPr>
        <w:spacing w:after="120" w:line="259" w:lineRule="auto"/>
        <w:ind w:left="720"/>
        <w:jc w:val="both"/>
        <w:rPr>
          <w:bCs/>
          <w:iCs/>
          <w:color w:val="auto"/>
        </w:rPr>
      </w:pPr>
      <w:r w:rsidRPr="00835B67">
        <w:rPr>
          <w:bCs/>
          <w:iCs/>
          <w:color w:val="auto"/>
        </w:rPr>
        <w:t>…..</w:t>
      </w:r>
    </w:p>
    <w:p w14:paraId="5A2FF80D" w14:textId="18777F34" w:rsidR="004956E7" w:rsidRPr="0018490C" w:rsidRDefault="00A67ED9" w:rsidP="003A2BB7">
      <w:pPr>
        <w:spacing w:after="120" w:line="259" w:lineRule="auto"/>
        <w:ind w:firstLine="709"/>
        <w:jc w:val="both"/>
        <w:rPr>
          <w:b/>
          <w:iCs/>
          <w:color w:val="auto"/>
          <w:shd w:val="clear" w:color="auto" w:fill="FFFFFF"/>
        </w:rPr>
      </w:pPr>
      <w:r w:rsidRPr="0018490C">
        <w:rPr>
          <w:b/>
          <w:iCs/>
          <w:color w:val="auto"/>
          <w:shd w:val="clear" w:color="auto" w:fill="FFFFFF"/>
        </w:rPr>
        <w:t>IV</w:t>
      </w:r>
      <w:r w:rsidR="004956E7" w:rsidRPr="0018490C">
        <w:rPr>
          <w:b/>
          <w:iCs/>
          <w:color w:val="auto"/>
          <w:shd w:val="clear" w:color="auto" w:fill="FFFFFF"/>
        </w:rPr>
        <w:t xml:space="preserve">. </w:t>
      </w:r>
      <w:r w:rsidR="00D50E10" w:rsidRPr="0018490C">
        <w:rPr>
          <w:b/>
          <w:iCs/>
          <w:color w:val="auto"/>
          <w:shd w:val="clear" w:color="auto" w:fill="FFFFFF"/>
        </w:rPr>
        <w:t>Tổ chức thực hiện</w:t>
      </w:r>
    </w:p>
    <w:p w14:paraId="4A6806B8" w14:textId="40680205" w:rsidR="0042721B" w:rsidRPr="00835B67" w:rsidRDefault="0020286A" w:rsidP="00835B67">
      <w:pPr>
        <w:pStyle w:val="ListParagraph"/>
        <w:numPr>
          <w:ilvl w:val="0"/>
          <w:numId w:val="13"/>
        </w:numPr>
        <w:spacing w:after="120" w:line="259" w:lineRule="auto"/>
        <w:jc w:val="both"/>
        <w:rPr>
          <w:b/>
          <w:color w:val="auto"/>
        </w:rPr>
      </w:pPr>
      <w:r w:rsidRPr="00835B67">
        <w:rPr>
          <w:b/>
          <w:color w:val="auto"/>
        </w:rPr>
        <w:t xml:space="preserve">Đối với các đơn vị </w:t>
      </w:r>
      <w:r w:rsidR="00E26FC6" w:rsidRPr="00835B67">
        <w:rPr>
          <w:b/>
          <w:color w:val="auto"/>
        </w:rPr>
        <w:t>được kiểm tra</w:t>
      </w:r>
    </w:p>
    <w:p w14:paraId="6FF90CAB" w14:textId="04E9E11C" w:rsidR="00835B67" w:rsidRPr="00835B67" w:rsidRDefault="00835B67" w:rsidP="00835B67">
      <w:pPr>
        <w:spacing w:after="120" w:line="259" w:lineRule="auto"/>
        <w:ind w:left="720"/>
        <w:jc w:val="both"/>
        <w:rPr>
          <w:bCs/>
          <w:color w:val="auto"/>
        </w:rPr>
      </w:pPr>
      <w:r w:rsidRPr="00835B67">
        <w:rPr>
          <w:bCs/>
          <w:color w:val="auto"/>
        </w:rPr>
        <w:t>…..</w:t>
      </w:r>
    </w:p>
    <w:p w14:paraId="24D5EA46" w14:textId="0989E0F3" w:rsidR="0020286A" w:rsidRPr="0018490C" w:rsidRDefault="005154C3" w:rsidP="003A2BB7">
      <w:pPr>
        <w:spacing w:after="120" w:line="259" w:lineRule="auto"/>
        <w:ind w:firstLine="709"/>
        <w:jc w:val="both"/>
        <w:rPr>
          <w:b/>
          <w:color w:val="auto"/>
        </w:rPr>
      </w:pPr>
      <w:r w:rsidRPr="0018490C">
        <w:rPr>
          <w:b/>
          <w:color w:val="auto"/>
        </w:rPr>
        <w:t>2. Các đơn vị có liên quan</w:t>
      </w:r>
    </w:p>
    <w:p w14:paraId="7F69E375" w14:textId="119D1D1D" w:rsidR="0042721B" w:rsidRPr="0018490C" w:rsidRDefault="007A2313" w:rsidP="003A2BB7">
      <w:pPr>
        <w:spacing w:after="120" w:line="259" w:lineRule="auto"/>
        <w:jc w:val="both"/>
        <w:rPr>
          <w:color w:val="auto"/>
        </w:rPr>
      </w:pPr>
      <w:r w:rsidRPr="0018490C">
        <w:rPr>
          <w:color w:val="auto"/>
        </w:rPr>
        <w:tab/>
      </w:r>
      <w:r w:rsidR="00835B67">
        <w:rPr>
          <w:color w:val="auto"/>
        </w:rPr>
        <w:t>…</w:t>
      </w:r>
    </w:p>
    <w:p w14:paraId="2884E1D7" w14:textId="754CDECD" w:rsidR="00446EED" w:rsidRPr="0018490C" w:rsidRDefault="007A2313" w:rsidP="003A2BB7">
      <w:pPr>
        <w:spacing w:after="120" w:line="259" w:lineRule="auto"/>
        <w:jc w:val="both"/>
        <w:rPr>
          <w:color w:val="auto"/>
        </w:rPr>
      </w:pPr>
      <w:r w:rsidRPr="0018490C">
        <w:rPr>
          <w:color w:val="auto"/>
        </w:rPr>
        <w:tab/>
      </w:r>
      <w:r w:rsidR="00C46E6C" w:rsidRPr="0018490C">
        <w:rPr>
          <w:color w:val="auto"/>
        </w:rPr>
        <w:t xml:space="preserve">Giao </w:t>
      </w:r>
      <w:r w:rsidR="00E26FC6">
        <w:rPr>
          <w:color w:val="auto"/>
        </w:rPr>
        <w:t>………(</w:t>
      </w:r>
      <w:r w:rsidR="0071002A">
        <w:rPr>
          <w:color w:val="auto"/>
        </w:rPr>
        <w:t>Đ</w:t>
      </w:r>
      <w:r w:rsidR="00E26FC6">
        <w:rPr>
          <w:color w:val="auto"/>
        </w:rPr>
        <w:t xml:space="preserve">ơn vị chủ trì </w:t>
      </w:r>
      <w:r w:rsidR="0071002A">
        <w:rPr>
          <w:color w:val="auto"/>
        </w:rPr>
        <w:t>việc</w:t>
      </w:r>
      <w:r w:rsidR="00E26FC6">
        <w:rPr>
          <w:color w:val="auto"/>
        </w:rPr>
        <w:t xml:space="preserve"> kiểm tra)………….</w:t>
      </w:r>
      <w:r w:rsidR="00C46E6C" w:rsidRPr="0018490C">
        <w:rPr>
          <w:color w:val="auto"/>
        </w:rPr>
        <w:t>phối hợp với các</w:t>
      </w:r>
      <w:r w:rsidR="005232AE" w:rsidRPr="0018490C">
        <w:rPr>
          <w:color w:val="auto"/>
        </w:rPr>
        <w:t xml:space="preserve"> đơn vị,</w:t>
      </w:r>
      <w:r w:rsidR="00C46E6C" w:rsidRPr="0018490C">
        <w:rPr>
          <w:color w:val="auto"/>
        </w:rPr>
        <w:t xml:space="preserve"> phòng ban chức năng đôn đốc, kiểm tra việc thực hiện</w:t>
      </w:r>
      <w:r w:rsidR="00EF36F7" w:rsidRPr="0018490C">
        <w:rPr>
          <w:color w:val="auto"/>
        </w:rPr>
        <w:t xml:space="preserve"> Thông báo trên</w:t>
      </w:r>
      <w:r w:rsidR="008B03D8" w:rsidRPr="0018490C">
        <w:rPr>
          <w:color w:val="auto"/>
        </w:rPr>
        <w:t>. T</w:t>
      </w:r>
      <w:r w:rsidR="00C46E6C" w:rsidRPr="0018490C">
        <w:rPr>
          <w:color w:val="auto"/>
        </w:rPr>
        <w:t xml:space="preserve">rong quá trình triển khai nếu có vướng mắc phát sinh báo cáo </w:t>
      </w:r>
      <w:r w:rsidR="00E26FC6">
        <w:rPr>
          <w:color w:val="auto"/>
        </w:rPr>
        <w:t xml:space="preserve">Giám đốc ĐHCT </w:t>
      </w:r>
      <w:r w:rsidR="00C46E6C" w:rsidRPr="0018490C">
        <w:rPr>
          <w:color w:val="auto"/>
        </w:rPr>
        <w:t>xem xét, giải quyết./. </w:t>
      </w:r>
    </w:p>
    <w:p w14:paraId="61111AE0" w14:textId="77777777" w:rsidR="00971B07" w:rsidRPr="0018490C" w:rsidRDefault="00971B07" w:rsidP="00BC44C7">
      <w:pPr>
        <w:spacing w:after="60" w:line="259" w:lineRule="auto"/>
        <w:ind w:firstLine="720"/>
        <w:jc w:val="both"/>
        <w:rPr>
          <w:color w:val="auto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8490C" w:rsidRPr="0018490C" w14:paraId="4158F585" w14:textId="77777777" w:rsidTr="00BC44C7">
        <w:trPr>
          <w:jc w:val="center"/>
        </w:trPr>
        <w:tc>
          <w:tcPr>
            <w:tcW w:w="4672" w:type="dxa"/>
          </w:tcPr>
          <w:p w14:paraId="35D1DA3C" w14:textId="59FFABFD" w:rsidR="00BC44C7" w:rsidRPr="0018490C" w:rsidRDefault="00BC44C7" w:rsidP="00BC44C7">
            <w:pPr>
              <w:rPr>
                <w:color w:val="auto"/>
                <w:sz w:val="28"/>
                <w:szCs w:val="28"/>
              </w:rPr>
            </w:pPr>
            <w:r w:rsidRPr="0018490C">
              <w:rPr>
                <w:b/>
                <w:bCs/>
                <w:i/>
                <w:iCs/>
                <w:color w:val="auto"/>
                <w:sz w:val="24"/>
                <w:szCs w:val="24"/>
              </w:rPr>
              <w:t>Nơi nhận:</w:t>
            </w:r>
            <w:r w:rsidRPr="0018490C">
              <w:rPr>
                <w:color w:val="auto"/>
                <w:sz w:val="24"/>
                <w:szCs w:val="24"/>
              </w:rPr>
              <w:tab/>
            </w:r>
            <w:r w:rsidRPr="0018490C">
              <w:rPr>
                <w:color w:val="auto"/>
                <w:sz w:val="24"/>
                <w:szCs w:val="24"/>
              </w:rPr>
              <w:tab/>
            </w:r>
            <w:r w:rsidRPr="0018490C">
              <w:rPr>
                <w:color w:val="auto"/>
                <w:sz w:val="24"/>
                <w:szCs w:val="24"/>
              </w:rPr>
              <w:tab/>
            </w:r>
            <w:r w:rsidRPr="0018490C">
              <w:rPr>
                <w:color w:val="auto"/>
                <w:sz w:val="24"/>
                <w:szCs w:val="24"/>
              </w:rPr>
              <w:tab/>
            </w:r>
            <w:r w:rsidRPr="0018490C">
              <w:rPr>
                <w:color w:val="auto"/>
                <w:sz w:val="24"/>
                <w:szCs w:val="24"/>
              </w:rPr>
              <w:tab/>
            </w:r>
            <w:r w:rsidRPr="0018490C">
              <w:rPr>
                <w:color w:val="auto"/>
                <w:sz w:val="28"/>
                <w:szCs w:val="28"/>
              </w:rPr>
              <w:t xml:space="preserve"> </w:t>
            </w:r>
          </w:p>
          <w:p w14:paraId="4EAE0464" w14:textId="77777777" w:rsidR="00BC44C7" w:rsidRPr="0018490C" w:rsidRDefault="00BC44C7" w:rsidP="00BC44C7">
            <w:pPr>
              <w:rPr>
                <w:color w:val="auto"/>
                <w:sz w:val="22"/>
                <w:szCs w:val="22"/>
              </w:rPr>
            </w:pPr>
            <w:r w:rsidRPr="0018490C">
              <w:rPr>
                <w:color w:val="auto"/>
                <w:sz w:val="22"/>
                <w:szCs w:val="22"/>
              </w:rPr>
              <w:t>- Các đơn vị có liên quan (để thực hiện);</w:t>
            </w:r>
          </w:p>
          <w:p w14:paraId="4BDDCEAE" w14:textId="04EB4CF2" w:rsidR="00BC44C7" w:rsidRPr="0018490C" w:rsidRDefault="00BC44C7" w:rsidP="00BC44C7">
            <w:pPr>
              <w:spacing w:after="60" w:line="259" w:lineRule="auto"/>
              <w:jc w:val="both"/>
              <w:rPr>
                <w:color w:val="auto"/>
              </w:rPr>
            </w:pPr>
            <w:r w:rsidRPr="0018490C">
              <w:rPr>
                <w:color w:val="auto"/>
                <w:sz w:val="22"/>
                <w:szCs w:val="22"/>
              </w:rPr>
              <w:t>- Lưu: VT, hồ sơ kiểm tra.</w:t>
            </w:r>
          </w:p>
        </w:tc>
        <w:tc>
          <w:tcPr>
            <w:tcW w:w="4673" w:type="dxa"/>
          </w:tcPr>
          <w:p w14:paraId="1EDE2112" w14:textId="40CC408D" w:rsidR="00BC44C7" w:rsidRPr="0018490C" w:rsidRDefault="00E26FC6" w:rsidP="00424A4E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GIÁM ĐỐC</w:t>
            </w:r>
          </w:p>
          <w:p w14:paraId="5CD96653" w14:textId="77777777" w:rsidR="00BC44C7" w:rsidRPr="0018490C" w:rsidRDefault="00BC44C7" w:rsidP="00BC44C7">
            <w:pPr>
              <w:spacing w:after="60" w:line="259" w:lineRule="auto"/>
              <w:jc w:val="center"/>
              <w:rPr>
                <w:b/>
                <w:bCs/>
                <w:color w:val="auto"/>
              </w:rPr>
            </w:pPr>
          </w:p>
          <w:p w14:paraId="02083195" w14:textId="76A82919" w:rsidR="00BC44C7" w:rsidRPr="0018490C" w:rsidRDefault="00BC44C7" w:rsidP="00BC44C7">
            <w:pPr>
              <w:spacing w:after="60" w:line="259" w:lineRule="auto"/>
              <w:jc w:val="center"/>
              <w:rPr>
                <w:b/>
                <w:bCs/>
                <w:color w:val="auto"/>
              </w:rPr>
            </w:pPr>
          </w:p>
          <w:p w14:paraId="174EB3EB" w14:textId="76D53716" w:rsidR="00BC44C7" w:rsidRPr="0018490C" w:rsidRDefault="00BC44C7" w:rsidP="00A26A12">
            <w:pPr>
              <w:spacing w:after="60" w:line="259" w:lineRule="auto"/>
              <w:rPr>
                <w:color w:val="auto"/>
              </w:rPr>
            </w:pPr>
          </w:p>
        </w:tc>
      </w:tr>
    </w:tbl>
    <w:p w14:paraId="111B9639" w14:textId="3C36BD60" w:rsidR="00A26A12" w:rsidRPr="00890A10" w:rsidRDefault="00835B67" w:rsidP="00A26A12">
      <w:pPr>
        <w:tabs>
          <w:tab w:val="right" w:pos="9355"/>
        </w:tabs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Ghi chú</w:t>
      </w:r>
      <w:r w:rsidR="00A26A12" w:rsidRPr="00890A10">
        <w:rPr>
          <w:b/>
          <w:bCs/>
          <w:i/>
          <w:iCs/>
          <w:sz w:val="24"/>
          <w:szCs w:val="24"/>
        </w:rPr>
        <w:t xml:space="preserve">: </w:t>
      </w:r>
    </w:p>
    <w:p w14:paraId="714DC2AD" w14:textId="4F325C42" w:rsidR="00890A10" w:rsidRPr="00890A10" w:rsidRDefault="00A26A12" w:rsidP="00A26A12">
      <w:pPr>
        <w:tabs>
          <w:tab w:val="right" w:pos="9355"/>
        </w:tabs>
        <w:rPr>
          <w:i/>
          <w:iCs/>
          <w:sz w:val="24"/>
          <w:szCs w:val="24"/>
        </w:rPr>
      </w:pPr>
      <w:r w:rsidRPr="00890A10">
        <w:rPr>
          <w:i/>
          <w:iCs/>
          <w:sz w:val="24"/>
          <w:szCs w:val="24"/>
        </w:rPr>
        <w:t>(1): Ghi theo Quyết định kiểm tra.</w:t>
      </w:r>
    </w:p>
    <w:p w14:paraId="12B07B98" w14:textId="171183CF" w:rsidR="003057AA" w:rsidRPr="00890A10" w:rsidRDefault="00A26A12" w:rsidP="00890A10">
      <w:pPr>
        <w:tabs>
          <w:tab w:val="right" w:pos="9355"/>
        </w:tabs>
        <w:jc w:val="both"/>
        <w:rPr>
          <w:i/>
          <w:iCs/>
          <w:color w:val="auto"/>
        </w:rPr>
      </w:pPr>
      <w:r w:rsidRPr="00890A10">
        <w:rPr>
          <w:b/>
          <w:bCs/>
          <w:i/>
          <w:iCs/>
          <w:sz w:val="24"/>
          <w:szCs w:val="24"/>
          <w:u w:val="single"/>
        </w:rPr>
        <w:t>Lưu ý:</w:t>
      </w:r>
      <w:r w:rsidRPr="00890A10">
        <w:rPr>
          <w:i/>
          <w:iCs/>
          <w:sz w:val="24"/>
          <w:szCs w:val="24"/>
        </w:rPr>
        <w:t xml:space="preserve"> xóa bỏ số hướng dẫn (1) này và phần hướng dẫn này </w:t>
      </w:r>
      <w:r w:rsidRPr="00890A10">
        <w:rPr>
          <w:b/>
          <w:bCs/>
          <w:i/>
          <w:iCs/>
          <w:sz w:val="24"/>
          <w:szCs w:val="24"/>
        </w:rPr>
        <w:t>trước</w:t>
      </w:r>
      <w:r w:rsidRPr="00890A10">
        <w:rPr>
          <w:i/>
          <w:iCs/>
          <w:sz w:val="24"/>
          <w:szCs w:val="24"/>
        </w:rPr>
        <w:t xml:space="preserve"> khi ban hành </w:t>
      </w:r>
      <w:r w:rsidR="00E7151E" w:rsidRPr="00890A10">
        <w:rPr>
          <w:i/>
          <w:iCs/>
          <w:sz w:val="24"/>
          <w:szCs w:val="24"/>
        </w:rPr>
        <w:t xml:space="preserve">Thông báo </w:t>
      </w:r>
      <w:r w:rsidRPr="00890A10">
        <w:rPr>
          <w:i/>
          <w:iCs/>
          <w:sz w:val="24"/>
          <w:szCs w:val="24"/>
        </w:rPr>
        <w:t>chính thức.</w:t>
      </w:r>
    </w:p>
    <w:sectPr w:rsidR="003057AA" w:rsidRPr="00890A10" w:rsidSect="00A26A12">
      <w:headerReference w:type="default" r:id="rId7"/>
      <w:headerReference w:type="first" r:id="rId8"/>
      <w:pgSz w:w="11907" w:h="16840" w:code="9"/>
      <w:pgMar w:top="1134" w:right="851" w:bottom="1134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16ECF" w14:textId="77777777" w:rsidR="00C25D5C" w:rsidRDefault="00C25D5C" w:rsidP="00961A02">
      <w:r>
        <w:separator/>
      </w:r>
    </w:p>
  </w:endnote>
  <w:endnote w:type="continuationSeparator" w:id="0">
    <w:p w14:paraId="3D966CE0" w14:textId="77777777" w:rsidR="00C25D5C" w:rsidRDefault="00C25D5C" w:rsidP="0096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F6C64" w14:textId="77777777" w:rsidR="00C25D5C" w:rsidRDefault="00C25D5C" w:rsidP="00961A02">
      <w:r>
        <w:separator/>
      </w:r>
    </w:p>
  </w:footnote>
  <w:footnote w:type="continuationSeparator" w:id="0">
    <w:p w14:paraId="5F10F9F3" w14:textId="77777777" w:rsidR="00C25D5C" w:rsidRDefault="00C25D5C" w:rsidP="00961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766990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089879D" w14:textId="7E5DF665" w:rsidR="00B5300A" w:rsidRDefault="00B5300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48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B5226C" w14:textId="77777777" w:rsidR="00B5300A" w:rsidRDefault="00B530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11C4D" w14:textId="681BE526" w:rsidR="00942344" w:rsidRDefault="00942344">
    <w:pPr>
      <w:pStyle w:val="Header"/>
    </w:pPr>
    <w:r>
      <w:t xml:space="preserve">                                                                                          Mẫu 07 - Thông báo</w:t>
    </w:r>
    <w:r w:rsidRPr="00942344">
      <w:t xml:space="preserve"> kết quả kiểm tra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75F2"/>
    <w:multiLevelType w:val="hybridMultilevel"/>
    <w:tmpl w:val="E77074B2"/>
    <w:lvl w:ilvl="0" w:tplc="6E4CCFF2">
      <w:start w:val="1"/>
      <w:numFmt w:val="decimal"/>
      <w:suff w:val="space"/>
      <w:lvlText w:val="%1."/>
      <w:lvlJc w:val="left"/>
      <w:pPr>
        <w:ind w:left="277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780" w:hanging="360"/>
      </w:pPr>
    </w:lvl>
    <w:lvl w:ilvl="2" w:tplc="0409001B" w:tentative="1">
      <w:start w:val="1"/>
      <w:numFmt w:val="lowerRoman"/>
      <w:lvlText w:val="%3."/>
      <w:lvlJc w:val="right"/>
      <w:pPr>
        <w:ind w:left="3500" w:hanging="180"/>
      </w:pPr>
    </w:lvl>
    <w:lvl w:ilvl="3" w:tplc="0409000F" w:tentative="1">
      <w:start w:val="1"/>
      <w:numFmt w:val="decimal"/>
      <w:lvlText w:val="%4."/>
      <w:lvlJc w:val="left"/>
      <w:pPr>
        <w:ind w:left="4220" w:hanging="360"/>
      </w:pPr>
    </w:lvl>
    <w:lvl w:ilvl="4" w:tplc="04090019" w:tentative="1">
      <w:start w:val="1"/>
      <w:numFmt w:val="lowerLetter"/>
      <w:lvlText w:val="%5."/>
      <w:lvlJc w:val="left"/>
      <w:pPr>
        <w:ind w:left="4940" w:hanging="360"/>
      </w:pPr>
    </w:lvl>
    <w:lvl w:ilvl="5" w:tplc="0409001B" w:tentative="1">
      <w:start w:val="1"/>
      <w:numFmt w:val="lowerRoman"/>
      <w:lvlText w:val="%6."/>
      <w:lvlJc w:val="right"/>
      <w:pPr>
        <w:ind w:left="5660" w:hanging="180"/>
      </w:pPr>
    </w:lvl>
    <w:lvl w:ilvl="6" w:tplc="0409000F" w:tentative="1">
      <w:start w:val="1"/>
      <w:numFmt w:val="decimal"/>
      <w:lvlText w:val="%7."/>
      <w:lvlJc w:val="left"/>
      <w:pPr>
        <w:ind w:left="6380" w:hanging="360"/>
      </w:pPr>
    </w:lvl>
    <w:lvl w:ilvl="7" w:tplc="04090019" w:tentative="1">
      <w:start w:val="1"/>
      <w:numFmt w:val="lowerLetter"/>
      <w:lvlText w:val="%8."/>
      <w:lvlJc w:val="left"/>
      <w:pPr>
        <w:ind w:left="7100" w:hanging="360"/>
      </w:pPr>
    </w:lvl>
    <w:lvl w:ilvl="8" w:tplc="04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1" w15:restartNumberingAfterBreak="0">
    <w:nsid w:val="106A6FAF"/>
    <w:multiLevelType w:val="hybridMultilevel"/>
    <w:tmpl w:val="5CEA1288"/>
    <w:lvl w:ilvl="0" w:tplc="7EFE46E8">
      <w:start w:val="1"/>
      <w:numFmt w:val="bullet"/>
      <w:suff w:val="space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B64A11"/>
    <w:multiLevelType w:val="hybridMultilevel"/>
    <w:tmpl w:val="79262FA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E408CE"/>
    <w:multiLevelType w:val="hybridMultilevel"/>
    <w:tmpl w:val="33B286EE"/>
    <w:lvl w:ilvl="0" w:tplc="D1F40A7C">
      <w:start w:val="4"/>
      <w:numFmt w:val="bullet"/>
      <w:suff w:val="space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214F1D54"/>
    <w:multiLevelType w:val="hybridMultilevel"/>
    <w:tmpl w:val="E8E8D122"/>
    <w:lvl w:ilvl="0" w:tplc="5C4E7E76">
      <w:numFmt w:val="bullet"/>
      <w:suff w:val="space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EC7A69"/>
    <w:multiLevelType w:val="hybridMultilevel"/>
    <w:tmpl w:val="D4BCE79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F2AAE"/>
    <w:multiLevelType w:val="hybridMultilevel"/>
    <w:tmpl w:val="8D7EADBE"/>
    <w:lvl w:ilvl="0" w:tplc="0D9EAC5A">
      <w:start w:val="1"/>
      <w:numFmt w:val="upperRoman"/>
      <w:suff w:val="space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715205"/>
    <w:multiLevelType w:val="hybridMultilevel"/>
    <w:tmpl w:val="C57E25A8"/>
    <w:lvl w:ilvl="0" w:tplc="0CB4960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D761022"/>
    <w:multiLevelType w:val="hybridMultilevel"/>
    <w:tmpl w:val="85E08C22"/>
    <w:lvl w:ilvl="0" w:tplc="6FAC9DD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7A2F3D"/>
    <w:multiLevelType w:val="hybridMultilevel"/>
    <w:tmpl w:val="1C2AB8F8"/>
    <w:lvl w:ilvl="0" w:tplc="9FBA21EC">
      <w:start w:val="2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19063A"/>
    <w:multiLevelType w:val="hybridMultilevel"/>
    <w:tmpl w:val="AA2E3472"/>
    <w:lvl w:ilvl="0" w:tplc="892CC19C">
      <w:start w:val="1"/>
      <w:numFmt w:val="bullet"/>
      <w:suff w:val="space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220F0A"/>
    <w:multiLevelType w:val="hybridMultilevel"/>
    <w:tmpl w:val="C506075C"/>
    <w:lvl w:ilvl="0" w:tplc="A60EFC78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6C4724E"/>
    <w:multiLevelType w:val="hybridMultilevel"/>
    <w:tmpl w:val="3D788F18"/>
    <w:lvl w:ilvl="0" w:tplc="717C2F8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A352F"/>
    <w:multiLevelType w:val="hybridMultilevel"/>
    <w:tmpl w:val="17BAB932"/>
    <w:lvl w:ilvl="0" w:tplc="1488016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659148">
    <w:abstractNumId w:val="12"/>
  </w:num>
  <w:num w:numId="2" w16cid:durableId="339233408">
    <w:abstractNumId w:val="13"/>
  </w:num>
  <w:num w:numId="3" w16cid:durableId="458381655">
    <w:abstractNumId w:val="11"/>
  </w:num>
  <w:num w:numId="4" w16cid:durableId="287202890">
    <w:abstractNumId w:val="4"/>
  </w:num>
  <w:num w:numId="5" w16cid:durableId="504442049">
    <w:abstractNumId w:val="7"/>
  </w:num>
  <w:num w:numId="6" w16cid:durableId="1056323349">
    <w:abstractNumId w:val="10"/>
  </w:num>
  <w:num w:numId="7" w16cid:durableId="623970821">
    <w:abstractNumId w:val="0"/>
  </w:num>
  <w:num w:numId="8" w16cid:durableId="927545138">
    <w:abstractNumId w:val="3"/>
  </w:num>
  <w:num w:numId="9" w16cid:durableId="482476475">
    <w:abstractNumId w:val="1"/>
  </w:num>
  <w:num w:numId="10" w16cid:durableId="1988701222">
    <w:abstractNumId w:val="9"/>
  </w:num>
  <w:num w:numId="11" w16cid:durableId="562525982">
    <w:abstractNumId w:val="2"/>
  </w:num>
  <w:num w:numId="12" w16cid:durableId="1067604479">
    <w:abstractNumId w:val="5"/>
  </w:num>
  <w:num w:numId="13" w16cid:durableId="349962568">
    <w:abstractNumId w:val="8"/>
  </w:num>
  <w:num w:numId="14" w16cid:durableId="8356144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C64"/>
    <w:rsid w:val="00004934"/>
    <w:rsid w:val="000131B9"/>
    <w:rsid w:val="00014D37"/>
    <w:rsid w:val="00017411"/>
    <w:rsid w:val="00020BD7"/>
    <w:rsid w:val="00027825"/>
    <w:rsid w:val="00040427"/>
    <w:rsid w:val="0004727C"/>
    <w:rsid w:val="00064B17"/>
    <w:rsid w:val="00066621"/>
    <w:rsid w:val="00082B9F"/>
    <w:rsid w:val="000A4897"/>
    <w:rsid w:val="000C4A81"/>
    <w:rsid w:val="000C55C0"/>
    <w:rsid w:val="000D4AD0"/>
    <w:rsid w:val="000D7DD9"/>
    <w:rsid w:val="000E67D8"/>
    <w:rsid w:val="000F1488"/>
    <w:rsid w:val="001169E2"/>
    <w:rsid w:val="001302A6"/>
    <w:rsid w:val="001340CA"/>
    <w:rsid w:val="00141801"/>
    <w:rsid w:val="0014395C"/>
    <w:rsid w:val="001507A9"/>
    <w:rsid w:val="001756BD"/>
    <w:rsid w:val="0018490C"/>
    <w:rsid w:val="00196A53"/>
    <w:rsid w:val="001A4D35"/>
    <w:rsid w:val="001A66BB"/>
    <w:rsid w:val="001A6C78"/>
    <w:rsid w:val="001B2792"/>
    <w:rsid w:val="001B28B5"/>
    <w:rsid w:val="001D4918"/>
    <w:rsid w:val="001D5502"/>
    <w:rsid w:val="0020286A"/>
    <w:rsid w:val="0023212B"/>
    <w:rsid w:val="002360BA"/>
    <w:rsid w:val="00242979"/>
    <w:rsid w:val="0025102F"/>
    <w:rsid w:val="0025187C"/>
    <w:rsid w:val="00266839"/>
    <w:rsid w:val="00272906"/>
    <w:rsid w:val="00273768"/>
    <w:rsid w:val="00276832"/>
    <w:rsid w:val="00290619"/>
    <w:rsid w:val="0029344D"/>
    <w:rsid w:val="002A2E16"/>
    <w:rsid w:val="002A395C"/>
    <w:rsid w:val="002A7667"/>
    <w:rsid w:val="002B1ADE"/>
    <w:rsid w:val="002C0B62"/>
    <w:rsid w:val="002E6FF2"/>
    <w:rsid w:val="002F0FF0"/>
    <w:rsid w:val="003057AA"/>
    <w:rsid w:val="00314CAD"/>
    <w:rsid w:val="00316263"/>
    <w:rsid w:val="00327F0B"/>
    <w:rsid w:val="00333253"/>
    <w:rsid w:val="00346462"/>
    <w:rsid w:val="003478BB"/>
    <w:rsid w:val="00355453"/>
    <w:rsid w:val="00391B2A"/>
    <w:rsid w:val="00395B3E"/>
    <w:rsid w:val="003A2BB7"/>
    <w:rsid w:val="003A3D2A"/>
    <w:rsid w:val="003B3C41"/>
    <w:rsid w:val="003C2F07"/>
    <w:rsid w:val="003C43D9"/>
    <w:rsid w:val="003C71E0"/>
    <w:rsid w:val="003D1759"/>
    <w:rsid w:val="003E23D3"/>
    <w:rsid w:val="003E34C8"/>
    <w:rsid w:val="003E45CF"/>
    <w:rsid w:val="003E4E4F"/>
    <w:rsid w:val="0040140A"/>
    <w:rsid w:val="00415FBF"/>
    <w:rsid w:val="00417999"/>
    <w:rsid w:val="00424A4E"/>
    <w:rsid w:val="0042721B"/>
    <w:rsid w:val="00427D66"/>
    <w:rsid w:val="0043148A"/>
    <w:rsid w:val="00437A47"/>
    <w:rsid w:val="004455BF"/>
    <w:rsid w:val="00446EED"/>
    <w:rsid w:val="00447CAF"/>
    <w:rsid w:val="00447CB3"/>
    <w:rsid w:val="0045278B"/>
    <w:rsid w:val="00457775"/>
    <w:rsid w:val="0046162B"/>
    <w:rsid w:val="00462A1D"/>
    <w:rsid w:val="004631EE"/>
    <w:rsid w:val="0046366F"/>
    <w:rsid w:val="00465C50"/>
    <w:rsid w:val="0047352C"/>
    <w:rsid w:val="00480E9B"/>
    <w:rsid w:val="004930A2"/>
    <w:rsid w:val="004956E7"/>
    <w:rsid w:val="004A2B70"/>
    <w:rsid w:val="004C0140"/>
    <w:rsid w:val="004C0D9A"/>
    <w:rsid w:val="004E393F"/>
    <w:rsid w:val="004E53F2"/>
    <w:rsid w:val="004F2023"/>
    <w:rsid w:val="00512EC2"/>
    <w:rsid w:val="00513E3F"/>
    <w:rsid w:val="005154C3"/>
    <w:rsid w:val="00515E07"/>
    <w:rsid w:val="005232AE"/>
    <w:rsid w:val="00525CD0"/>
    <w:rsid w:val="00530645"/>
    <w:rsid w:val="005416CA"/>
    <w:rsid w:val="005417ED"/>
    <w:rsid w:val="0054571C"/>
    <w:rsid w:val="00552378"/>
    <w:rsid w:val="0055786E"/>
    <w:rsid w:val="005639E9"/>
    <w:rsid w:val="00565601"/>
    <w:rsid w:val="005745C6"/>
    <w:rsid w:val="0057681A"/>
    <w:rsid w:val="0058136E"/>
    <w:rsid w:val="0058299F"/>
    <w:rsid w:val="005A119B"/>
    <w:rsid w:val="005A18F8"/>
    <w:rsid w:val="005A52E0"/>
    <w:rsid w:val="005C129C"/>
    <w:rsid w:val="005C3058"/>
    <w:rsid w:val="005C4680"/>
    <w:rsid w:val="005D03B9"/>
    <w:rsid w:val="005D2B1D"/>
    <w:rsid w:val="005D5466"/>
    <w:rsid w:val="005F0B95"/>
    <w:rsid w:val="005F16E7"/>
    <w:rsid w:val="0060637E"/>
    <w:rsid w:val="006215ED"/>
    <w:rsid w:val="00626019"/>
    <w:rsid w:val="006356F0"/>
    <w:rsid w:val="00641F21"/>
    <w:rsid w:val="00644F22"/>
    <w:rsid w:val="00646C6E"/>
    <w:rsid w:val="0064702C"/>
    <w:rsid w:val="006503E3"/>
    <w:rsid w:val="0065483A"/>
    <w:rsid w:val="006608A6"/>
    <w:rsid w:val="00667B9E"/>
    <w:rsid w:val="00683661"/>
    <w:rsid w:val="00695111"/>
    <w:rsid w:val="006A18A0"/>
    <w:rsid w:val="006A20AC"/>
    <w:rsid w:val="006A5C8D"/>
    <w:rsid w:val="006B4292"/>
    <w:rsid w:val="006C130B"/>
    <w:rsid w:val="006D278D"/>
    <w:rsid w:val="006D77BB"/>
    <w:rsid w:val="006E19D1"/>
    <w:rsid w:val="006F341F"/>
    <w:rsid w:val="0071002A"/>
    <w:rsid w:val="00713AD0"/>
    <w:rsid w:val="00717485"/>
    <w:rsid w:val="0072178D"/>
    <w:rsid w:val="00737132"/>
    <w:rsid w:val="00737352"/>
    <w:rsid w:val="00740D54"/>
    <w:rsid w:val="00744742"/>
    <w:rsid w:val="00746C9A"/>
    <w:rsid w:val="00753A54"/>
    <w:rsid w:val="00771C17"/>
    <w:rsid w:val="00772587"/>
    <w:rsid w:val="0078269E"/>
    <w:rsid w:val="00787232"/>
    <w:rsid w:val="007A2313"/>
    <w:rsid w:val="007B344A"/>
    <w:rsid w:val="007B79A0"/>
    <w:rsid w:val="007C1E5E"/>
    <w:rsid w:val="007D1631"/>
    <w:rsid w:val="007D2F9C"/>
    <w:rsid w:val="007D4F7E"/>
    <w:rsid w:val="007D7672"/>
    <w:rsid w:val="007E29E5"/>
    <w:rsid w:val="007E5116"/>
    <w:rsid w:val="007F00F1"/>
    <w:rsid w:val="007F5682"/>
    <w:rsid w:val="007F5861"/>
    <w:rsid w:val="007F5DD6"/>
    <w:rsid w:val="00815C5D"/>
    <w:rsid w:val="00835B67"/>
    <w:rsid w:val="0084581D"/>
    <w:rsid w:val="00875946"/>
    <w:rsid w:val="008800F3"/>
    <w:rsid w:val="0089027E"/>
    <w:rsid w:val="00890A10"/>
    <w:rsid w:val="0089384C"/>
    <w:rsid w:val="00896944"/>
    <w:rsid w:val="008B03D8"/>
    <w:rsid w:val="008B1785"/>
    <w:rsid w:val="008B17C1"/>
    <w:rsid w:val="008B646A"/>
    <w:rsid w:val="008F18E8"/>
    <w:rsid w:val="00906AD9"/>
    <w:rsid w:val="00912E4A"/>
    <w:rsid w:val="00936E22"/>
    <w:rsid w:val="00942344"/>
    <w:rsid w:val="0094637C"/>
    <w:rsid w:val="00954FA1"/>
    <w:rsid w:val="0095614E"/>
    <w:rsid w:val="009602FC"/>
    <w:rsid w:val="00961A02"/>
    <w:rsid w:val="00964825"/>
    <w:rsid w:val="00971B07"/>
    <w:rsid w:val="0097245B"/>
    <w:rsid w:val="00986ED8"/>
    <w:rsid w:val="00990AF3"/>
    <w:rsid w:val="00991C0D"/>
    <w:rsid w:val="00994047"/>
    <w:rsid w:val="009B1862"/>
    <w:rsid w:val="009B5AA2"/>
    <w:rsid w:val="009E5CC4"/>
    <w:rsid w:val="009F50B6"/>
    <w:rsid w:val="00A20246"/>
    <w:rsid w:val="00A26A12"/>
    <w:rsid w:val="00A33BD3"/>
    <w:rsid w:val="00A33C0A"/>
    <w:rsid w:val="00A36D11"/>
    <w:rsid w:val="00A36E7B"/>
    <w:rsid w:val="00A4077B"/>
    <w:rsid w:val="00A4100D"/>
    <w:rsid w:val="00A43F97"/>
    <w:rsid w:val="00A53EBB"/>
    <w:rsid w:val="00A66645"/>
    <w:rsid w:val="00A67ED9"/>
    <w:rsid w:val="00A82473"/>
    <w:rsid w:val="00A97E58"/>
    <w:rsid w:val="00AA39E7"/>
    <w:rsid w:val="00AB52AD"/>
    <w:rsid w:val="00AC10FC"/>
    <w:rsid w:val="00AC3640"/>
    <w:rsid w:val="00AE028B"/>
    <w:rsid w:val="00AE177C"/>
    <w:rsid w:val="00AE5F84"/>
    <w:rsid w:val="00B00DDF"/>
    <w:rsid w:val="00B15DBB"/>
    <w:rsid w:val="00B23054"/>
    <w:rsid w:val="00B25A82"/>
    <w:rsid w:val="00B333C8"/>
    <w:rsid w:val="00B352ED"/>
    <w:rsid w:val="00B431BE"/>
    <w:rsid w:val="00B50B36"/>
    <w:rsid w:val="00B51D9A"/>
    <w:rsid w:val="00B5300A"/>
    <w:rsid w:val="00B6627C"/>
    <w:rsid w:val="00B81EC4"/>
    <w:rsid w:val="00B94CB8"/>
    <w:rsid w:val="00BA4DEB"/>
    <w:rsid w:val="00BA7B33"/>
    <w:rsid w:val="00BB79B2"/>
    <w:rsid w:val="00BC1CEA"/>
    <w:rsid w:val="00BC44C7"/>
    <w:rsid w:val="00BC7034"/>
    <w:rsid w:val="00BD1D19"/>
    <w:rsid w:val="00BF4427"/>
    <w:rsid w:val="00C25D5C"/>
    <w:rsid w:val="00C46E6C"/>
    <w:rsid w:val="00C55348"/>
    <w:rsid w:val="00C63441"/>
    <w:rsid w:val="00C737E4"/>
    <w:rsid w:val="00C83762"/>
    <w:rsid w:val="00C85115"/>
    <w:rsid w:val="00C86C96"/>
    <w:rsid w:val="00C87DE5"/>
    <w:rsid w:val="00C910F0"/>
    <w:rsid w:val="00C9673D"/>
    <w:rsid w:val="00CA4E40"/>
    <w:rsid w:val="00CD339E"/>
    <w:rsid w:val="00CE1DF1"/>
    <w:rsid w:val="00D110CA"/>
    <w:rsid w:val="00D1112C"/>
    <w:rsid w:val="00D14C64"/>
    <w:rsid w:val="00D15458"/>
    <w:rsid w:val="00D21F6D"/>
    <w:rsid w:val="00D2287A"/>
    <w:rsid w:val="00D50E10"/>
    <w:rsid w:val="00D612E9"/>
    <w:rsid w:val="00D815EC"/>
    <w:rsid w:val="00D81FF1"/>
    <w:rsid w:val="00DA0D21"/>
    <w:rsid w:val="00DA2889"/>
    <w:rsid w:val="00DA6F5E"/>
    <w:rsid w:val="00DC7B65"/>
    <w:rsid w:val="00DD2330"/>
    <w:rsid w:val="00DD6B5A"/>
    <w:rsid w:val="00E0718E"/>
    <w:rsid w:val="00E207C0"/>
    <w:rsid w:val="00E213FE"/>
    <w:rsid w:val="00E26FC6"/>
    <w:rsid w:val="00E27B3C"/>
    <w:rsid w:val="00E37FC5"/>
    <w:rsid w:val="00E40BC6"/>
    <w:rsid w:val="00E54533"/>
    <w:rsid w:val="00E66AA4"/>
    <w:rsid w:val="00E7151E"/>
    <w:rsid w:val="00E7456A"/>
    <w:rsid w:val="00EA1F5A"/>
    <w:rsid w:val="00ED11E6"/>
    <w:rsid w:val="00ED3751"/>
    <w:rsid w:val="00EE5689"/>
    <w:rsid w:val="00EF36F7"/>
    <w:rsid w:val="00F02294"/>
    <w:rsid w:val="00F058B5"/>
    <w:rsid w:val="00F33AA6"/>
    <w:rsid w:val="00F360F5"/>
    <w:rsid w:val="00F40324"/>
    <w:rsid w:val="00F43F7B"/>
    <w:rsid w:val="00F475DF"/>
    <w:rsid w:val="00F5643E"/>
    <w:rsid w:val="00F713F1"/>
    <w:rsid w:val="00F73596"/>
    <w:rsid w:val="00F758BE"/>
    <w:rsid w:val="00F817BA"/>
    <w:rsid w:val="00F86DCF"/>
    <w:rsid w:val="00FA24B4"/>
    <w:rsid w:val="00FA44A6"/>
    <w:rsid w:val="00FA5DB6"/>
    <w:rsid w:val="00FB6977"/>
    <w:rsid w:val="00FB69DB"/>
    <w:rsid w:val="00FE58AF"/>
    <w:rsid w:val="00FE5ACC"/>
    <w:rsid w:val="00FE5CCC"/>
    <w:rsid w:val="00FF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96F93"/>
  <w15:chartTrackingRefBased/>
  <w15:docId w15:val="{2D3D5B63-0640-4DFB-BC42-812E5B2A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C64"/>
    <w:pPr>
      <w:spacing w:after="0" w:line="240" w:lineRule="auto"/>
    </w:pPr>
    <w:rPr>
      <w:rFonts w:eastAsia="Times New Roman" w:cs="Times New Roman"/>
      <w:color w:val="000000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4C64"/>
    <w:pPr>
      <w:spacing w:after="0" w:line="240" w:lineRule="auto"/>
    </w:pPr>
    <w:rPr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74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1A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1A02"/>
    <w:rPr>
      <w:rFonts w:eastAsia="Times New Roman" w:cs="Times New Roman"/>
      <w:color w:val="000000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961A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1A02"/>
    <w:rPr>
      <w:rFonts w:eastAsia="Times New Roman" w:cs="Times New Roman"/>
      <w:color w:val="000000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47CAF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4CB8"/>
    <w:rPr>
      <w:rFonts w:eastAsia="Calibri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4CB8"/>
    <w:rPr>
      <w:rFonts w:eastAsia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4CB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94CB8"/>
    <w:pPr>
      <w:spacing w:before="100" w:beforeAutospacing="1" w:after="100" w:afterAutospacing="1"/>
    </w:pPr>
    <w:rPr>
      <w:rFonts w:eastAsiaTheme="minorEastAsia"/>
      <w:color w:val="auto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371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71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7132"/>
    <w:rPr>
      <w:rFonts w:eastAsia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1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132"/>
    <w:rPr>
      <w:rFonts w:eastAsia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3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Nguyen Phuc Vy</cp:lastModifiedBy>
  <cp:revision>27</cp:revision>
  <cp:lastPrinted>2026-07-24T08:28:00Z</cp:lastPrinted>
  <dcterms:created xsi:type="dcterms:W3CDTF">2026-03-25T09:42:00Z</dcterms:created>
  <dcterms:modified xsi:type="dcterms:W3CDTF">2026-08-11T02:52:00Z</dcterms:modified>
</cp:coreProperties>
</file>